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FC68D5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اسفند</w:t>
      </w:r>
      <w:r w:rsidR="00C23F19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A54778" w:rsidRPr="004C6BCA" w:rsidTr="006B3D52">
        <w:tc>
          <w:tcPr>
            <w:tcW w:w="3184" w:type="dxa"/>
            <w:tcBorders>
              <w:top w:val="single" w:sz="18" w:space="0" w:color="333399"/>
            </w:tcBorders>
          </w:tcPr>
          <w:p w:rsidR="00A54778" w:rsidRDefault="00A54778" w:rsidP="00A54778">
            <w:pPr>
              <w:jc w:val="center"/>
            </w:pPr>
            <w:r w:rsidRPr="004E05BC">
              <w:rPr>
                <w:rFonts w:cs="B Mitra"/>
                <w:color w:val="000000"/>
                <w:rtl/>
              </w:rPr>
              <w:t>موافقت با</w:t>
            </w:r>
            <w:r w:rsidRPr="004E05BC">
              <w:rPr>
                <w:rFonts w:cs="B Mitra" w:hint="cs"/>
                <w:color w:val="000000"/>
                <w:rtl/>
              </w:rPr>
              <w:t xml:space="preserve"> </w:t>
            </w:r>
            <w:r w:rsidRPr="004E05BC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رودسر- ب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محمدصادق غر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ب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A54778" w:rsidRPr="004C6BCA" w:rsidRDefault="00A5477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A54778" w:rsidRPr="004C6BCA" w:rsidTr="006B3D52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4E05BC">
              <w:rPr>
                <w:rFonts w:cs="B Mitra"/>
                <w:color w:val="000000"/>
                <w:rtl/>
              </w:rPr>
              <w:t>موافقت با</w:t>
            </w:r>
            <w:r w:rsidRPr="004E05BC">
              <w:rPr>
                <w:rFonts w:cs="B Mitra" w:hint="cs"/>
                <w:color w:val="000000"/>
                <w:rtl/>
              </w:rPr>
              <w:t xml:space="preserve"> </w:t>
            </w:r>
            <w:r w:rsidRPr="004E05BC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املش- لگموج شکرپس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موس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بلور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راد</w:t>
            </w:r>
          </w:p>
        </w:tc>
        <w:tc>
          <w:tcPr>
            <w:tcW w:w="719" w:type="dxa"/>
          </w:tcPr>
          <w:p w:rsidR="00A54778" w:rsidRPr="004C6BCA" w:rsidRDefault="00A5477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A54778" w:rsidRPr="004C6BCA" w:rsidTr="006B3D52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4E05BC">
              <w:rPr>
                <w:rFonts w:cs="B Mitra"/>
                <w:color w:val="000000"/>
                <w:rtl/>
              </w:rPr>
              <w:t>موافقت با</w:t>
            </w:r>
            <w:r w:rsidRPr="004E05BC">
              <w:rPr>
                <w:rFonts w:cs="B Mitra" w:hint="cs"/>
                <w:color w:val="000000"/>
                <w:rtl/>
              </w:rPr>
              <w:t xml:space="preserve"> </w:t>
            </w:r>
            <w:r w:rsidRPr="004E05BC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املش- کهنه گوراب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حس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نعل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کارگر</w:t>
            </w:r>
          </w:p>
        </w:tc>
        <w:tc>
          <w:tcPr>
            <w:tcW w:w="719" w:type="dxa"/>
          </w:tcPr>
          <w:p w:rsidR="00A54778" w:rsidRPr="004C6BCA" w:rsidRDefault="00A5477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A54778" w:rsidRPr="004C6BCA" w:rsidTr="006B3D52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4E05BC">
              <w:rPr>
                <w:rFonts w:cs="B Mitra"/>
                <w:color w:val="000000"/>
                <w:rtl/>
              </w:rPr>
              <w:t>موافقت با</w:t>
            </w:r>
            <w:r w:rsidRPr="004E05BC">
              <w:rPr>
                <w:rFonts w:cs="B Mitra" w:hint="cs"/>
                <w:color w:val="000000"/>
                <w:rtl/>
              </w:rPr>
              <w:t xml:space="preserve"> </w:t>
            </w:r>
            <w:r w:rsidRPr="004E05BC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رشت- ل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چاه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هاد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گل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A54778" w:rsidRPr="004C6BCA" w:rsidRDefault="00A5477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A54778" w:rsidRPr="004C6BCA" w:rsidTr="006B3D52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4E05BC">
              <w:rPr>
                <w:rFonts w:cs="B Mitra"/>
                <w:color w:val="000000"/>
                <w:rtl/>
              </w:rPr>
              <w:t>موافقت با</w:t>
            </w:r>
            <w:r w:rsidRPr="004E05BC">
              <w:rPr>
                <w:rFonts w:cs="B Mitra" w:hint="cs"/>
                <w:color w:val="000000"/>
                <w:rtl/>
              </w:rPr>
              <w:t xml:space="preserve"> </w:t>
            </w:r>
            <w:r w:rsidRPr="004E05BC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آستانه- ک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سم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محمد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A54778">
              <w:rPr>
                <w:rFonts w:cs="B Mitra"/>
                <w:color w:val="000000"/>
                <w:rtl/>
              </w:rPr>
              <w:t>قوت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A54778" w:rsidRPr="004C6BCA" w:rsidRDefault="00A5477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A54778" w:rsidRPr="004C6BCA" w:rsidTr="006B3D52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4E05BC">
              <w:rPr>
                <w:rFonts w:cs="B Mitra"/>
                <w:color w:val="000000"/>
                <w:rtl/>
              </w:rPr>
              <w:t>موافقت با</w:t>
            </w:r>
            <w:r w:rsidRPr="004E05BC">
              <w:rPr>
                <w:rFonts w:cs="B Mitra" w:hint="cs"/>
                <w:color w:val="000000"/>
                <w:rtl/>
              </w:rPr>
              <w:t xml:space="preserve"> </w:t>
            </w:r>
            <w:r w:rsidRPr="004E05BC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 xml:space="preserve">رشت- پس و 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شه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مطلب قربان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A54778" w:rsidRPr="004C6BCA" w:rsidRDefault="00A5477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A54778" w:rsidRPr="004C6BCA" w:rsidTr="006B3D52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4E05BC">
              <w:rPr>
                <w:rFonts w:cs="B Mitra"/>
                <w:color w:val="000000"/>
                <w:rtl/>
              </w:rPr>
              <w:t>موافقت با</w:t>
            </w:r>
            <w:r w:rsidRPr="004E05BC">
              <w:rPr>
                <w:rFonts w:cs="B Mitra" w:hint="cs"/>
                <w:color w:val="000000"/>
                <w:rtl/>
              </w:rPr>
              <w:t xml:space="preserve"> </w:t>
            </w:r>
            <w:r w:rsidRPr="004E05BC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رودسر- کرفستان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مرتض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مومن ن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719" w:type="dxa"/>
          </w:tcPr>
          <w:p w:rsidR="00A54778" w:rsidRPr="004C6BCA" w:rsidRDefault="00A5477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A54778" w:rsidRPr="004C6BCA" w:rsidTr="006B3D52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4E05BC">
              <w:rPr>
                <w:rFonts w:cs="B Mitra"/>
                <w:color w:val="000000"/>
                <w:rtl/>
              </w:rPr>
              <w:t>موافقت با</w:t>
            </w:r>
            <w:r w:rsidRPr="004E05BC">
              <w:rPr>
                <w:rFonts w:cs="B Mitra" w:hint="cs"/>
                <w:color w:val="000000"/>
                <w:rtl/>
              </w:rPr>
              <w:t xml:space="preserve"> </w:t>
            </w:r>
            <w:r w:rsidRPr="004E05BC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لنگرود- مر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دان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قربان افتخارزاده</w:t>
            </w:r>
          </w:p>
        </w:tc>
        <w:tc>
          <w:tcPr>
            <w:tcW w:w="719" w:type="dxa"/>
          </w:tcPr>
          <w:p w:rsidR="00A54778" w:rsidRPr="004C6BCA" w:rsidRDefault="00A5477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F939D9" w:rsidRPr="004C6BCA" w:rsidTr="00036687">
        <w:tc>
          <w:tcPr>
            <w:tcW w:w="3184" w:type="dxa"/>
            <w:vAlign w:val="center"/>
          </w:tcPr>
          <w:p w:rsidR="00F939D9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موافقت با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A54778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F939D9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رشت- اشک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ک</w:t>
            </w:r>
            <w:r w:rsidRPr="00A54778">
              <w:rPr>
                <w:rFonts w:cs="B Mitra"/>
                <w:color w:val="000000"/>
                <w:rtl/>
              </w:rPr>
              <w:t xml:space="preserve"> خمام</w:t>
            </w:r>
          </w:p>
        </w:tc>
        <w:tc>
          <w:tcPr>
            <w:tcW w:w="2930" w:type="dxa"/>
            <w:vAlign w:val="center"/>
          </w:tcPr>
          <w:p w:rsidR="00F939D9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گداعل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رفعت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F939D9" w:rsidRPr="004C6BCA" w:rsidRDefault="00F939D9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58000F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اسفند</w:t>
      </w:r>
      <w:r w:rsidR="00036687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A54778" w:rsidRPr="004C6BCA" w:rsidTr="00FB0C6C">
        <w:tc>
          <w:tcPr>
            <w:tcW w:w="3184" w:type="dxa"/>
            <w:tcBorders>
              <w:top w:val="single" w:sz="18" w:space="0" w:color="333399"/>
            </w:tcBorders>
          </w:tcPr>
          <w:p w:rsidR="00A54778" w:rsidRDefault="00A54778" w:rsidP="00A54778">
            <w:pPr>
              <w:jc w:val="center"/>
            </w:pPr>
            <w:r w:rsidRPr="00600317">
              <w:rPr>
                <w:rFonts w:cs="B Mitra" w:hint="cs"/>
                <w:color w:val="000000"/>
                <w:rtl/>
              </w:rPr>
              <w:t>موافقت با بهره</w:t>
            </w:r>
            <w:r w:rsidRPr="00600317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رشت- ش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خ</w:t>
            </w:r>
            <w:r w:rsidRPr="00A54778">
              <w:rPr>
                <w:rFonts w:cs="B Mitra"/>
                <w:color w:val="000000"/>
                <w:rtl/>
              </w:rPr>
              <w:t xml:space="preserve"> عل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بست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مرتض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نص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رزاده</w:t>
            </w:r>
            <w:r w:rsidRPr="00A54778">
              <w:rPr>
                <w:rFonts w:cs="B Mitra"/>
                <w:color w:val="000000"/>
                <w:rtl/>
              </w:rPr>
              <w:t>1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A54778" w:rsidRPr="004C6BCA" w:rsidRDefault="00A54778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A54778" w:rsidRPr="004C6BCA" w:rsidTr="00FB0C6C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600317">
              <w:rPr>
                <w:rFonts w:cs="B Mitra" w:hint="cs"/>
                <w:color w:val="000000"/>
                <w:rtl/>
              </w:rPr>
              <w:t>موافقت با بهره</w:t>
            </w:r>
            <w:r w:rsidRPr="00600317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بازقلعه دژسنگر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مرتض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نص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رزاده</w:t>
            </w:r>
            <w:r w:rsidRPr="00A54778">
              <w:rPr>
                <w:rFonts w:cs="B Mitra"/>
                <w:color w:val="000000"/>
                <w:rtl/>
              </w:rPr>
              <w:t>2</w:t>
            </w:r>
          </w:p>
        </w:tc>
        <w:tc>
          <w:tcPr>
            <w:tcW w:w="719" w:type="dxa"/>
          </w:tcPr>
          <w:p w:rsidR="00A54778" w:rsidRPr="004C6BCA" w:rsidRDefault="00A54778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A54778" w:rsidRPr="004C6BCA" w:rsidTr="00FB0C6C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600317">
              <w:rPr>
                <w:rFonts w:cs="B Mitra" w:hint="cs"/>
                <w:color w:val="000000"/>
                <w:rtl/>
              </w:rPr>
              <w:t>موافقت با بهره</w:t>
            </w:r>
            <w:r w:rsidRPr="00600317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رودسر- چناربن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عل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محمد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A54778">
              <w:rPr>
                <w:rFonts w:cs="B Mitra"/>
                <w:color w:val="000000"/>
                <w:rtl/>
              </w:rPr>
              <w:t>رمضان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A54778" w:rsidRPr="004C6BCA" w:rsidRDefault="00A54778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A54778" w:rsidRPr="004C6BCA" w:rsidTr="00FB0C6C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600317">
              <w:rPr>
                <w:rFonts w:cs="B Mitra" w:hint="cs"/>
                <w:color w:val="000000"/>
                <w:rtl/>
              </w:rPr>
              <w:t>موافقت با بهره</w:t>
            </w:r>
            <w:r w:rsidRPr="00600317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رودسر- لنگاچرک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عل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هنربخش</w:t>
            </w:r>
          </w:p>
        </w:tc>
        <w:tc>
          <w:tcPr>
            <w:tcW w:w="719" w:type="dxa"/>
          </w:tcPr>
          <w:p w:rsidR="00A54778" w:rsidRPr="004C6BCA" w:rsidRDefault="00A54778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A54778" w:rsidRPr="004C6BCA" w:rsidTr="00FB0C6C">
        <w:tc>
          <w:tcPr>
            <w:tcW w:w="3184" w:type="dxa"/>
          </w:tcPr>
          <w:p w:rsidR="00A54778" w:rsidRDefault="00A54778" w:rsidP="00A54778">
            <w:pPr>
              <w:jc w:val="center"/>
            </w:pPr>
            <w:r w:rsidRPr="00600317">
              <w:rPr>
                <w:rFonts w:cs="B Mitra" w:hint="cs"/>
                <w:color w:val="000000"/>
                <w:rtl/>
              </w:rPr>
              <w:t>موافقت با بهره</w:t>
            </w:r>
            <w:r w:rsidRPr="00600317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رودسر- باغدشت</w:t>
            </w:r>
          </w:p>
        </w:tc>
        <w:tc>
          <w:tcPr>
            <w:tcW w:w="2930" w:type="dxa"/>
            <w:vAlign w:val="center"/>
          </w:tcPr>
          <w:p w:rsidR="00A54778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محمدحسن باق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A54778" w:rsidRPr="004C6BCA" w:rsidRDefault="00A54778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036687" w:rsidRPr="004C6BCA" w:rsidTr="00A56C6F">
        <w:tc>
          <w:tcPr>
            <w:tcW w:w="3184" w:type="dxa"/>
            <w:vAlign w:val="center"/>
          </w:tcPr>
          <w:p w:rsidR="00036687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موافقت با بهره</w:t>
            </w:r>
            <w:r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036687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رشت- کفترود-پ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ربازار</w:t>
            </w:r>
          </w:p>
        </w:tc>
        <w:tc>
          <w:tcPr>
            <w:tcW w:w="2930" w:type="dxa"/>
            <w:vAlign w:val="center"/>
          </w:tcPr>
          <w:p w:rsidR="00036687" w:rsidRPr="004C6BCA" w:rsidRDefault="00A54778" w:rsidP="00A54778">
            <w:pPr>
              <w:bidi/>
              <w:jc w:val="center"/>
              <w:rPr>
                <w:rFonts w:cs="B Mitra"/>
                <w:color w:val="000000"/>
              </w:rPr>
            </w:pPr>
            <w:r w:rsidRPr="00A54778">
              <w:rPr>
                <w:rFonts w:cs="B Mitra"/>
                <w:color w:val="000000"/>
                <w:rtl/>
              </w:rPr>
              <w:t>تعاون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تول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د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ک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 w:hint="eastAsia"/>
                <w:color w:val="000000"/>
                <w:rtl/>
              </w:rPr>
              <w:t>و</w:t>
            </w:r>
            <w:r w:rsidRPr="00A54778">
              <w:rPr>
                <w:rFonts w:cs="B Mitra" w:hint="cs"/>
                <w:color w:val="000000"/>
                <w:rtl/>
              </w:rPr>
              <w:t>ی</w:t>
            </w:r>
            <w:r w:rsidRPr="00A54778">
              <w:rPr>
                <w:rFonts w:cs="B Mitra"/>
                <w:color w:val="000000"/>
                <w:rtl/>
              </w:rPr>
              <w:t xml:space="preserve"> چاووش سحر</w:t>
            </w:r>
          </w:p>
        </w:tc>
        <w:tc>
          <w:tcPr>
            <w:tcW w:w="719" w:type="dxa"/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BA" w:rsidRDefault="00222FBA">
      <w:r>
        <w:separator/>
      </w:r>
    </w:p>
  </w:endnote>
  <w:endnote w:type="continuationSeparator" w:id="1">
    <w:p w:rsidR="00222FBA" w:rsidRDefault="0022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BA" w:rsidRDefault="00222FBA">
      <w:r>
        <w:separator/>
      </w:r>
    </w:p>
  </w:footnote>
  <w:footnote w:type="continuationSeparator" w:id="1">
    <w:p w:rsidR="00222FBA" w:rsidRDefault="0022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6146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4213"/>
    <w:rsid w:val="001176B6"/>
    <w:rsid w:val="0013159B"/>
    <w:rsid w:val="00137502"/>
    <w:rsid w:val="0014756F"/>
    <w:rsid w:val="001704CD"/>
    <w:rsid w:val="00170810"/>
    <w:rsid w:val="00181FBB"/>
    <w:rsid w:val="00197239"/>
    <w:rsid w:val="001A480F"/>
    <w:rsid w:val="001D4E86"/>
    <w:rsid w:val="001E4469"/>
    <w:rsid w:val="001E55D3"/>
    <w:rsid w:val="001F1EAB"/>
    <w:rsid w:val="002005FB"/>
    <w:rsid w:val="00200B03"/>
    <w:rsid w:val="00206018"/>
    <w:rsid w:val="0021341A"/>
    <w:rsid w:val="00222FBA"/>
    <w:rsid w:val="00227863"/>
    <w:rsid w:val="0023578B"/>
    <w:rsid w:val="0025065E"/>
    <w:rsid w:val="00262D47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3243E2"/>
    <w:rsid w:val="0034021A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23D03"/>
    <w:rsid w:val="0043156F"/>
    <w:rsid w:val="0043574A"/>
    <w:rsid w:val="00443D19"/>
    <w:rsid w:val="00493CD2"/>
    <w:rsid w:val="004A493C"/>
    <w:rsid w:val="004B433C"/>
    <w:rsid w:val="004C4296"/>
    <w:rsid w:val="004C6BCA"/>
    <w:rsid w:val="004C77F9"/>
    <w:rsid w:val="004D6D04"/>
    <w:rsid w:val="004E03A6"/>
    <w:rsid w:val="004F50D6"/>
    <w:rsid w:val="00507106"/>
    <w:rsid w:val="00514A49"/>
    <w:rsid w:val="00540770"/>
    <w:rsid w:val="0058000F"/>
    <w:rsid w:val="0058101F"/>
    <w:rsid w:val="00581941"/>
    <w:rsid w:val="00587CEF"/>
    <w:rsid w:val="005A74BA"/>
    <w:rsid w:val="005A7579"/>
    <w:rsid w:val="005C698C"/>
    <w:rsid w:val="005E7D2E"/>
    <w:rsid w:val="005F7797"/>
    <w:rsid w:val="00601C8C"/>
    <w:rsid w:val="00606728"/>
    <w:rsid w:val="00614B6D"/>
    <w:rsid w:val="00616216"/>
    <w:rsid w:val="00631095"/>
    <w:rsid w:val="00657D20"/>
    <w:rsid w:val="00670B65"/>
    <w:rsid w:val="006830AB"/>
    <w:rsid w:val="006867F2"/>
    <w:rsid w:val="00691FD1"/>
    <w:rsid w:val="0069319D"/>
    <w:rsid w:val="006A60F1"/>
    <w:rsid w:val="006C4FBC"/>
    <w:rsid w:val="006D7318"/>
    <w:rsid w:val="006F0A0A"/>
    <w:rsid w:val="007158B7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B4A8B"/>
    <w:rsid w:val="007C1FB4"/>
    <w:rsid w:val="007D0469"/>
    <w:rsid w:val="007D7972"/>
    <w:rsid w:val="007E0850"/>
    <w:rsid w:val="007E08CC"/>
    <w:rsid w:val="007F1FCF"/>
    <w:rsid w:val="00810B6E"/>
    <w:rsid w:val="008167BA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90805"/>
    <w:rsid w:val="00991BB1"/>
    <w:rsid w:val="00995AD1"/>
    <w:rsid w:val="009A0A7F"/>
    <w:rsid w:val="009A327B"/>
    <w:rsid w:val="009A5702"/>
    <w:rsid w:val="009A583F"/>
    <w:rsid w:val="009B33B7"/>
    <w:rsid w:val="009B6ABA"/>
    <w:rsid w:val="009C7967"/>
    <w:rsid w:val="009D583F"/>
    <w:rsid w:val="009F768A"/>
    <w:rsid w:val="00A22B2D"/>
    <w:rsid w:val="00A411AF"/>
    <w:rsid w:val="00A4174B"/>
    <w:rsid w:val="00A53370"/>
    <w:rsid w:val="00A54778"/>
    <w:rsid w:val="00A56C6F"/>
    <w:rsid w:val="00A84B8C"/>
    <w:rsid w:val="00A957BE"/>
    <w:rsid w:val="00AA4281"/>
    <w:rsid w:val="00AA72F3"/>
    <w:rsid w:val="00AA77DE"/>
    <w:rsid w:val="00AB5A48"/>
    <w:rsid w:val="00AB6828"/>
    <w:rsid w:val="00AC2308"/>
    <w:rsid w:val="00B04A07"/>
    <w:rsid w:val="00B2079B"/>
    <w:rsid w:val="00B3330C"/>
    <w:rsid w:val="00B54EB9"/>
    <w:rsid w:val="00B55773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23F19"/>
    <w:rsid w:val="00C344BF"/>
    <w:rsid w:val="00C7049D"/>
    <w:rsid w:val="00C909BA"/>
    <w:rsid w:val="00CB5574"/>
    <w:rsid w:val="00CC0BCE"/>
    <w:rsid w:val="00CC3EFE"/>
    <w:rsid w:val="00CC4629"/>
    <w:rsid w:val="00CC6BA7"/>
    <w:rsid w:val="00CE04F5"/>
    <w:rsid w:val="00CE7236"/>
    <w:rsid w:val="00CF5C2B"/>
    <w:rsid w:val="00D02921"/>
    <w:rsid w:val="00D1571C"/>
    <w:rsid w:val="00D15F4B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77E3"/>
    <w:rsid w:val="00DB501C"/>
    <w:rsid w:val="00DC591E"/>
    <w:rsid w:val="00DD6C79"/>
    <w:rsid w:val="00DD72B8"/>
    <w:rsid w:val="00E2296F"/>
    <w:rsid w:val="00E243FE"/>
    <w:rsid w:val="00E357D5"/>
    <w:rsid w:val="00E44CE5"/>
    <w:rsid w:val="00E53237"/>
    <w:rsid w:val="00E84721"/>
    <w:rsid w:val="00E92E85"/>
    <w:rsid w:val="00EC4484"/>
    <w:rsid w:val="00ED41CB"/>
    <w:rsid w:val="00F35CA8"/>
    <w:rsid w:val="00F4302A"/>
    <w:rsid w:val="00F46501"/>
    <w:rsid w:val="00F56104"/>
    <w:rsid w:val="00F812CF"/>
    <w:rsid w:val="00F83B97"/>
    <w:rsid w:val="00F939D9"/>
    <w:rsid w:val="00FA25A5"/>
    <w:rsid w:val="00FC68D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2D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A22B2D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A22B2D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A22B2D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A22B2D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A22B2D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A22B2D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22B2D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A22B2D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A22B2D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2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22B2D"/>
    <w:rPr>
      <w:color w:val="0000FF"/>
      <w:u w:val="single"/>
    </w:rPr>
  </w:style>
  <w:style w:type="paragraph" w:styleId="BodyText">
    <w:name w:val="Body Text"/>
    <w:basedOn w:val="Normal"/>
    <w:rsid w:val="00A22B2D"/>
    <w:pPr>
      <w:bidi/>
      <w:jc w:val="both"/>
    </w:pPr>
  </w:style>
  <w:style w:type="paragraph" w:styleId="BodyText2">
    <w:name w:val="Body Text 2"/>
    <w:basedOn w:val="Normal"/>
    <w:rsid w:val="00A22B2D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A22B2D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A22B2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22B2D"/>
    <w:rPr>
      <w:vertAlign w:val="superscript"/>
    </w:rPr>
  </w:style>
  <w:style w:type="paragraph" w:styleId="BodyTextIndent">
    <w:name w:val="Body Text Indent"/>
    <w:basedOn w:val="Normal"/>
    <w:rsid w:val="00A22B2D"/>
    <w:pPr>
      <w:bidi/>
      <w:ind w:left="180"/>
    </w:pPr>
  </w:style>
  <w:style w:type="paragraph" w:styleId="BodyTextIndent2">
    <w:name w:val="Body Text Indent 2"/>
    <w:basedOn w:val="Normal"/>
    <w:rsid w:val="00A22B2D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A22B2D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A22B2D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A22B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22B2D"/>
    <w:rPr>
      <w:vertAlign w:val="superscript"/>
    </w:rPr>
  </w:style>
  <w:style w:type="character" w:styleId="FollowedHyperlink">
    <w:name w:val="FollowedHyperlink"/>
    <w:basedOn w:val="DefaultParagraphFont"/>
    <w:rsid w:val="00A22B2D"/>
    <w:rPr>
      <w:color w:val="800080"/>
      <w:u w:val="single"/>
    </w:rPr>
  </w:style>
  <w:style w:type="paragraph" w:styleId="Title">
    <w:name w:val="Title"/>
    <w:basedOn w:val="Normal"/>
    <w:qFormat/>
    <w:rsid w:val="00A22B2D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A22B2D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4</cp:revision>
  <cp:lastPrinted>2010-04-24T04:51:00Z</cp:lastPrinted>
  <dcterms:created xsi:type="dcterms:W3CDTF">2013-07-15T06:33:00Z</dcterms:created>
  <dcterms:modified xsi:type="dcterms:W3CDTF">2013-07-15T07:12:00Z</dcterms:modified>
</cp:coreProperties>
</file>